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0CF3" w14:textId="5CB4CA96" w:rsidR="00687A12" w:rsidRPr="00687A12" w:rsidRDefault="00687A12" w:rsidP="00687A12">
      <w:pPr>
        <w:rPr>
          <w:b/>
          <w:bCs/>
        </w:rPr>
      </w:pPr>
      <w:bookmarkStart w:id="0" w:name="weddings"/>
      <w:bookmarkEnd w:id="0"/>
      <w:r w:rsidRPr="00687A12">
        <w:rPr>
          <w:b/>
          <w:bCs/>
        </w:rPr>
        <w:t>Wedding Packages</w:t>
      </w:r>
      <w:r>
        <w:rPr>
          <w:b/>
          <w:bCs/>
        </w:rPr>
        <w:t xml:space="preserve"> 202</w:t>
      </w:r>
      <w:r w:rsidR="007914AB">
        <w:rPr>
          <w:b/>
          <w:bCs/>
        </w:rPr>
        <w:t>3</w:t>
      </w:r>
      <w:r>
        <w:rPr>
          <w:b/>
          <w:bCs/>
        </w:rPr>
        <w:t xml:space="preserve"> pricing</w:t>
      </w:r>
    </w:p>
    <w:p w14:paraId="795C59CE" w14:textId="2FF70C46" w:rsidR="00687A12" w:rsidRPr="00687A12" w:rsidRDefault="00687A12" w:rsidP="00687A12">
      <w:pPr>
        <w:rPr>
          <w:b/>
          <w:bCs/>
        </w:rPr>
      </w:pPr>
      <w:r w:rsidRPr="00687A12">
        <w:rPr>
          <w:b/>
          <w:bCs/>
        </w:rPr>
        <w:t>Complete Platinum Wedding Package - $450</w:t>
      </w:r>
    </w:p>
    <w:p w14:paraId="66EE372F" w14:textId="77777777" w:rsidR="00687A12" w:rsidRPr="00687A12" w:rsidRDefault="00687A12" w:rsidP="00687A12">
      <w:pPr>
        <w:numPr>
          <w:ilvl w:val="0"/>
          <w:numId w:val="1"/>
        </w:numPr>
      </w:pPr>
      <w:r w:rsidRPr="00687A12">
        <w:t>All creative meetings.</w:t>
      </w:r>
    </w:p>
    <w:p w14:paraId="5BC806E0" w14:textId="77777777" w:rsidR="00687A12" w:rsidRPr="00687A12" w:rsidRDefault="00687A12" w:rsidP="00687A12">
      <w:pPr>
        <w:numPr>
          <w:ilvl w:val="0"/>
          <w:numId w:val="1"/>
        </w:numPr>
      </w:pPr>
      <w:r w:rsidRPr="00687A12">
        <w:t>Complete custom ceremony creation.</w:t>
      </w:r>
    </w:p>
    <w:p w14:paraId="23BCA26F" w14:textId="77777777" w:rsidR="00687A12" w:rsidRPr="00687A12" w:rsidRDefault="00687A12" w:rsidP="00687A12">
      <w:pPr>
        <w:numPr>
          <w:ilvl w:val="0"/>
          <w:numId w:val="1"/>
        </w:numPr>
      </w:pPr>
      <w:r w:rsidRPr="00687A12">
        <w:t>As many consultations as needed.</w:t>
      </w:r>
    </w:p>
    <w:p w14:paraId="16B034C0" w14:textId="77777777" w:rsidR="00687A12" w:rsidRPr="00687A12" w:rsidRDefault="00687A12" w:rsidP="00687A12">
      <w:pPr>
        <w:numPr>
          <w:ilvl w:val="0"/>
          <w:numId w:val="1"/>
        </w:numPr>
      </w:pPr>
      <w:r w:rsidRPr="00687A12">
        <w:t>Rehearsal is included.</w:t>
      </w:r>
    </w:p>
    <w:p w14:paraId="00E4549D" w14:textId="77777777" w:rsidR="00687A12" w:rsidRPr="00687A12" w:rsidRDefault="00687A12" w:rsidP="00687A12">
      <w:pPr>
        <w:numPr>
          <w:ilvl w:val="0"/>
          <w:numId w:val="1"/>
        </w:numPr>
      </w:pPr>
      <w:r w:rsidRPr="00687A12">
        <w:t>Complete legal documentation processing and handling.</w:t>
      </w:r>
    </w:p>
    <w:p w14:paraId="528EBA9D" w14:textId="77777777" w:rsidR="00687A12" w:rsidRPr="00687A12" w:rsidRDefault="00687A12" w:rsidP="00687A12">
      <w:pPr>
        <w:numPr>
          <w:ilvl w:val="0"/>
          <w:numId w:val="1"/>
        </w:numPr>
      </w:pPr>
      <w:r w:rsidRPr="00687A12">
        <w:t>24/7 access to Officiant.</w:t>
      </w:r>
    </w:p>
    <w:p w14:paraId="4899FFFD" w14:textId="77777777" w:rsidR="00687A12" w:rsidRPr="00687A12" w:rsidRDefault="00687A12" w:rsidP="00687A12">
      <w:pPr>
        <w:numPr>
          <w:ilvl w:val="0"/>
          <w:numId w:val="1"/>
        </w:numPr>
      </w:pPr>
      <w:r w:rsidRPr="00687A12">
        <w:t>All travel.</w:t>
      </w:r>
    </w:p>
    <w:p w14:paraId="088997D6" w14:textId="77777777" w:rsidR="00AE3498" w:rsidRPr="00AE3498" w:rsidRDefault="00687A12" w:rsidP="002D15A3">
      <w:pPr>
        <w:numPr>
          <w:ilvl w:val="0"/>
          <w:numId w:val="1"/>
        </w:numPr>
        <w:rPr>
          <w:b/>
          <w:bCs/>
        </w:rPr>
      </w:pPr>
      <w:r w:rsidRPr="00687A12">
        <w:t xml:space="preserve">Officiant's own sound system for ceremony only. </w:t>
      </w:r>
    </w:p>
    <w:p w14:paraId="0FB4E60E" w14:textId="77777777" w:rsidR="00AE3498" w:rsidRPr="00AE3498" w:rsidRDefault="00AE3498" w:rsidP="00AE3498">
      <w:pPr>
        <w:ind w:left="360"/>
        <w:rPr>
          <w:b/>
          <w:bCs/>
        </w:rPr>
      </w:pPr>
    </w:p>
    <w:p w14:paraId="5ECE16BB" w14:textId="31F30451" w:rsidR="00687A12" w:rsidRPr="00687A12" w:rsidRDefault="00687A12" w:rsidP="00AE3498">
      <w:pPr>
        <w:ind w:left="360"/>
        <w:rPr>
          <w:b/>
          <w:bCs/>
        </w:rPr>
      </w:pPr>
      <w:r w:rsidRPr="00687A12">
        <w:rPr>
          <w:b/>
          <w:bCs/>
        </w:rPr>
        <w:t>Ultimate Gold Wedding Package - $</w:t>
      </w:r>
      <w:r w:rsidRPr="00AE3498">
        <w:rPr>
          <w:b/>
          <w:bCs/>
        </w:rPr>
        <w:t>40</w:t>
      </w:r>
      <w:r w:rsidRPr="00687A12">
        <w:rPr>
          <w:b/>
          <w:bCs/>
        </w:rPr>
        <w:t>0</w:t>
      </w:r>
      <w:r w:rsidR="00A95B5B">
        <w:rPr>
          <w:b/>
          <w:bCs/>
        </w:rPr>
        <w:t xml:space="preserve">   (most popular)</w:t>
      </w:r>
    </w:p>
    <w:p w14:paraId="234AE02C" w14:textId="77777777" w:rsidR="00687A12" w:rsidRPr="00687A12" w:rsidRDefault="00687A12" w:rsidP="00687A12">
      <w:pPr>
        <w:numPr>
          <w:ilvl w:val="0"/>
          <w:numId w:val="2"/>
        </w:numPr>
      </w:pPr>
      <w:r w:rsidRPr="00687A12">
        <w:t>All creative meetings.</w:t>
      </w:r>
    </w:p>
    <w:p w14:paraId="0A86C277" w14:textId="77777777" w:rsidR="00687A12" w:rsidRPr="00687A12" w:rsidRDefault="00687A12" w:rsidP="00687A12">
      <w:pPr>
        <w:numPr>
          <w:ilvl w:val="0"/>
          <w:numId w:val="2"/>
        </w:numPr>
      </w:pPr>
      <w:r w:rsidRPr="00687A12">
        <w:t>Complete custom ceremony creation.</w:t>
      </w:r>
    </w:p>
    <w:p w14:paraId="6EDF17D5" w14:textId="77777777" w:rsidR="00687A12" w:rsidRPr="00687A12" w:rsidRDefault="00687A12" w:rsidP="00687A12">
      <w:pPr>
        <w:numPr>
          <w:ilvl w:val="0"/>
          <w:numId w:val="2"/>
        </w:numPr>
      </w:pPr>
      <w:r w:rsidRPr="00687A12">
        <w:t>As many consultations as needed.</w:t>
      </w:r>
    </w:p>
    <w:p w14:paraId="0F88F328" w14:textId="77777777" w:rsidR="00687A12" w:rsidRPr="00687A12" w:rsidRDefault="00687A12" w:rsidP="00687A12">
      <w:pPr>
        <w:numPr>
          <w:ilvl w:val="0"/>
          <w:numId w:val="2"/>
        </w:numPr>
      </w:pPr>
      <w:r w:rsidRPr="00687A12">
        <w:t>Complete legal documentation processing and handling.</w:t>
      </w:r>
    </w:p>
    <w:p w14:paraId="13E50A65" w14:textId="77777777" w:rsidR="00687A12" w:rsidRPr="00687A12" w:rsidRDefault="00687A12" w:rsidP="00687A12">
      <w:pPr>
        <w:numPr>
          <w:ilvl w:val="0"/>
          <w:numId w:val="2"/>
        </w:numPr>
      </w:pPr>
      <w:r w:rsidRPr="00687A12">
        <w:t>24/7 access to Officiant.</w:t>
      </w:r>
    </w:p>
    <w:p w14:paraId="54CC7565" w14:textId="77777777" w:rsidR="00687A12" w:rsidRPr="00687A12" w:rsidRDefault="00687A12" w:rsidP="00687A12">
      <w:pPr>
        <w:numPr>
          <w:ilvl w:val="0"/>
          <w:numId w:val="2"/>
        </w:numPr>
      </w:pPr>
      <w:r w:rsidRPr="00687A12">
        <w:t>All travel.</w:t>
      </w:r>
    </w:p>
    <w:p w14:paraId="2067438E" w14:textId="77777777" w:rsidR="00AE3498" w:rsidRDefault="00AE3498" w:rsidP="00687A12">
      <w:pPr>
        <w:rPr>
          <w:b/>
          <w:bCs/>
        </w:rPr>
      </w:pPr>
    </w:p>
    <w:p w14:paraId="6DFE57AE" w14:textId="29EA6667" w:rsidR="00687A12" w:rsidRPr="00687A12" w:rsidRDefault="00687A12" w:rsidP="00687A12">
      <w:pPr>
        <w:rPr>
          <w:b/>
          <w:bCs/>
        </w:rPr>
      </w:pPr>
      <w:r w:rsidRPr="00687A12">
        <w:rPr>
          <w:b/>
          <w:bCs/>
        </w:rPr>
        <w:t>Sterling Silver Wedding Package - $3</w:t>
      </w:r>
      <w:r>
        <w:rPr>
          <w:b/>
          <w:bCs/>
        </w:rPr>
        <w:t>5</w:t>
      </w:r>
      <w:r w:rsidRPr="00687A12">
        <w:rPr>
          <w:b/>
          <w:bCs/>
        </w:rPr>
        <w:t>0</w:t>
      </w:r>
    </w:p>
    <w:p w14:paraId="517694F0" w14:textId="77777777" w:rsidR="00687A12" w:rsidRPr="00687A12" w:rsidRDefault="00687A12" w:rsidP="00687A12">
      <w:pPr>
        <w:numPr>
          <w:ilvl w:val="0"/>
          <w:numId w:val="3"/>
        </w:numPr>
      </w:pPr>
      <w:r w:rsidRPr="00687A12">
        <w:t>All creative meetings.</w:t>
      </w:r>
    </w:p>
    <w:p w14:paraId="4D3C963A" w14:textId="77777777" w:rsidR="00687A12" w:rsidRPr="00687A12" w:rsidRDefault="00687A12" w:rsidP="00687A12">
      <w:pPr>
        <w:numPr>
          <w:ilvl w:val="0"/>
          <w:numId w:val="3"/>
        </w:numPr>
      </w:pPr>
      <w:r w:rsidRPr="00687A12">
        <w:t>Standard, non-customized ceremony.</w:t>
      </w:r>
    </w:p>
    <w:p w14:paraId="285BFD26" w14:textId="77777777" w:rsidR="00687A12" w:rsidRPr="00687A12" w:rsidRDefault="00687A12" w:rsidP="00687A12">
      <w:pPr>
        <w:numPr>
          <w:ilvl w:val="0"/>
          <w:numId w:val="3"/>
        </w:numPr>
      </w:pPr>
      <w:r w:rsidRPr="00687A12">
        <w:t>Any and all consultations needed.</w:t>
      </w:r>
    </w:p>
    <w:p w14:paraId="6C0B589E" w14:textId="77777777" w:rsidR="00687A12" w:rsidRPr="00687A12" w:rsidRDefault="00687A12" w:rsidP="00687A12">
      <w:pPr>
        <w:numPr>
          <w:ilvl w:val="0"/>
          <w:numId w:val="3"/>
        </w:numPr>
      </w:pPr>
      <w:r w:rsidRPr="00687A12">
        <w:t>Complete legal documentation processing and handling.</w:t>
      </w:r>
    </w:p>
    <w:p w14:paraId="0A539FFC" w14:textId="7FA24E44" w:rsidR="00687A12" w:rsidRDefault="00687A12" w:rsidP="00687A12">
      <w:pPr>
        <w:numPr>
          <w:ilvl w:val="0"/>
          <w:numId w:val="3"/>
        </w:numPr>
      </w:pPr>
      <w:r w:rsidRPr="00687A12">
        <w:t>24/7 access to Officiant.</w:t>
      </w:r>
    </w:p>
    <w:p w14:paraId="10A17BAB" w14:textId="6C62E69B" w:rsidR="00687A12" w:rsidRPr="00687A12" w:rsidRDefault="00687A12" w:rsidP="00687A12">
      <w:pPr>
        <w:numPr>
          <w:ilvl w:val="0"/>
          <w:numId w:val="3"/>
        </w:numPr>
      </w:pPr>
      <w:r>
        <w:t>Travel not included</w:t>
      </w:r>
    </w:p>
    <w:p w14:paraId="26C3439E" w14:textId="77777777" w:rsidR="00687A12" w:rsidRDefault="00687A12" w:rsidP="00687A12"/>
    <w:p w14:paraId="2C4B0074" w14:textId="4BC62EF4" w:rsidR="00AE3498" w:rsidRDefault="00AE3498" w:rsidP="00687A12">
      <w:pPr>
        <w:rPr>
          <w:b/>
          <w:bCs/>
        </w:rPr>
      </w:pPr>
    </w:p>
    <w:p w14:paraId="0D0430F8" w14:textId="77777777" w:rsidR="007914AB" w:rsidRDefault="007914AB" w:rsidP="00687A12">
      <w:pPr>
        <w:rPr>
          <w:b/>
          <w:bCs/>
        </w:rPr>
      </w:pPr>
    </w:p>
    <w:p w14:paraId="74093EFC" w14:textId="349752AA" w:rsidR="00687A12" w:rsidRPr="00687A12" w:rsidRDefault="00687A12" w:rsidP="00687A12">
      <w:pPr>
        <w:rPr>
          <w:b/>
          <w:bCs/>
        </w:rPr>
      </w:pPr>
      <w:r w:rsidRPr="00687A12">
        <w:rPr>
          <w:b/>
          <w:bCs/>
        </w:rPr>
        <w:lastRenderedPageBreak/>
        <w:t>Bronze Elopement Package - $150</w:t>
      </w:r>
    </w:p>
    <w:p w14:paraId="21C24867" w14:textId="77777777" w:rsidR="00687A12" w:rsidRPr="00687A12" w:rsidRDefault="00687A12" w:rsidP="00687A12">
      <w:pPr>
        <w:numPr>
          <w:ilvl w:val="0"/>
          <w:numId w:val="4"/>
        </w:numPr>
      </w:pPr>
      <w:r w:rsidRPr="00687A12">
        <w:t>Courthouse style elopement.</w:t>
      </w:r>
    </w:p>
    <w:p w14:paraId="35605ED3" w14:textId="77777777" w:rsidR="00687A12" w:rsidRPr="00687A12" w:rsidRDefault="00687A12" w:rsidP="00687A12">
      <w:pPr>
        <w:numPr>
          <w:ilvl w:val="0"/>
          <w:numId w:val="4"/>
        </w:numPr>
      </w:pPr>
      <w:proofErr w:type="spellStart"/>
      <w:r w:rsidRPr="00687A12">
        <w:t>Ready made</w:t>
      </w:r>
      <w:proofErr w:type="spellEnd"/>
      <w:r w:rsidRPr="00687A12">
        <w:t xml:space="preserve"> ceremony. No customizations.</w:t>
      </w:r>
    </w:p>
    <w:p w14:paraId="4D22A276" w14:textId="77777777" w:rsidR="00687A12" w:rsidRPr="00687A12" w:rsidRDefault="00687A12" w:rsidP="00687A12">
      <w:pPr>
        <w:numPr>
          <w:ilvl w:val="0"/>
          <w:numId w:val="4"/>
        </w:numPr>
      </w:pPr>
      <w:r w:rsidRPr="00687A12">
        <w:t xml:space="preserve">Mon, Tue, Wed, </w:t>
      </w:r>
      <w:proofErr w:type="spellStart"/>
      <w:r w:rsidRPr="00687A12">
        <w:t>Thur</w:t>
      </w:r>
      <w:proofErr w:type="spellEnd"/>
      <w:r w:rsidRPr="00687A12">
        <w:t xml:space="preserve"> only. Not valid on holidays.</w:t>
      </w:r>
    </w:p>
    <w:p w14:paraId="44BF7297" w14:textId="77777777" w:rsidR="00687A12" w:rsidRPr="00687A12" w:rsidRDefault="00687A12" w:rsidP="00687A12">
      <w:pPr>
        <w:numPr>
          <w:ilvl w:val="0"/>
          <w:numId w:val="4"/>
        </w:numPr>
      </w:pPr>
      <w:r w:rsidRPr="00687A12">
        <w:t>Other Restrictions apply. Please ask your Officiant.</w:t>
      </w:r>
    </w:p>
    <w:p w14:paraId="7F9BF001" w14:textId="77777777" w:rsidR="00687A12" w:rsidRPr="00687A12" w:rsidRDefault="00687A12" w:rsidP="00687A12">
      <w:pPr>
        <w:numPr>
          <w:ilvl w:val="0"/>
          <w:numId w:val="4"/>
        </w:numPr>
      </w:pPr>
      <w:r w:rsidRPr="00687A12">
        <w:t>Very basic in and out type of ceremony.</w:t>
      </w:r>
    </w:p>
    <w:p w14:paraId="1C535ECF" w14:textId="2935B3FB" w:rsidR="00687A12" w:rsidRDefault="00687A12" w:rsidP="00687A12">
      <w:pPr>
        <w:numPr>
          <w:ilvl w:val="0"/>
          <w:numId w:val="4"/>
        </w:numPr>
      </w:pPr>
      <w:r w:rsidRPr="00687A12">
        <w:t>No customization of ceremony.</w:t>
      </w:r>
    </w:p>
    <w:p w14:paraId="0C467EC6" w14:textId="77777777" w:rsidR="00687A12" w:rsidRPr="00687A12" w:rsidRDefault="00687A12" w:rsidP="00687A12"/>
    <w:p w14:paraId="4568FC32" w14:textId="77777777" w:rsidR="00687A12" w:rsidRPr="00687A12" w:rsidRDefault="00687A12" w:rsidP="00687A12">
      <w:pPr>
        <w:rPr>
          <w:b/>
          <w:bCs/>
        </w:rPr>
      </w:pPr>
      <w:r w:rsidRPr="00687A12">
        <w:rPr>
          <w:b/>
          <w:bCs/>
        </w:rPr>
        <w:t>Additional Services</w:t>
      </w:r>
    </w:p>
    <w:p w14:paraId="7E0314A0" w14:textId="58050C83" w:rsidR="00687A12" w:rsidRPr="00687A12" w:rsidRDefault="00687A12" w:rsidP="00687A12">
      <w:pPr>
        <w:numPr>
          <w:ilvl w:val="0"/>
          <w:numId w:val="5"/>
        </w:numPr>
      </w:pPr>
      <w:r w:rsidRPr="00687A12">
        <w:t>Twogether in Texas - $300 (Only available in Texas</w:t>
      </w:r>
      <w:r>
        <w:t>, Contact Pastor Joe Hallam)</w:t>
      </w:r>
    </w:p>
    <w:p w14:paraId="14352C79" w14:textId="14C67DFF" w:rsidR="00687A12" w:rsidRPr="00687A12" w:rsidRDefault="00687A12" w:rsidP="00687A12">
      <w:pPr>
        <w:numPr>
          <w:ilvl w:val="0"/>
          <w:numId w:val="5"/>
        </w:numPr>
      </w:pPr>
      <w:r w:rsidRPr="00687A12">
        <w:t>Officiant sound system for ceremony only - $50</w:t>
      </w:r>
    </w:p>
    <w:p w14:paraId="56F7E00B" w14:textId="1DDC604D" w:rsidR="00687A12" w:rsidRDefault="00687A12" w:rsidP="00687A12">
      <w:pPr>
        <w:numPr>
          <w:ilvl w:val="0"/>
          <w:numId w:val="5"/>
        </w:numPr>
      </w:pPr>
      <w:r w:rsidRPr="00687A12">
        <w:t>In home baptisms - $150</w:t>
      </w:r>
    </w:p>
    <w:p w14:paraId="47DD774E" w14:textId="77777777" w:rsidR="007914AB" w:rsidRDefault="00687A12" w:rsidP="009770DF">
      <w:pPr>
        <w:numPr>
          <w:ilvl w:val="0"/>
          <w:numId w:val="5"/>
        </w:numPr>
      </w:pPr>
      <w:r>
        <w:t>Funerals – Freewill offering, suggested offering is $250</w:t>
      </w:r>
    </w:p>
    <w:p w14:paraId="4BAD7E3F" w14:textId="21A310C0" w:rsidR="007914AB" w:rsidRDefault="007914AB" w:rsidP="009770DF">
      <w:pPr>
        <w:numPr>
          <w:ilvl w:val="0"/>
          <w:numId w:val="5"/>
        </w:numPr>
      </w:pPr>
      <w:r>
        <w:t>1</w:t>
      </w:r>
      <w:r w:rsidRPr="007914AB">
        <w:rPr>
          <w:vertAlign w:val="superscript"/>
        </w:rPr>
        <w:t>st</w:t>
      </w:r>
      <w:r>
        <w:t xml:space="preserve"> responder/teacher discount of $50 on any wedding</w:t>
      </w:r>
    </w:p>
    <w:p w14:paraId="7E5AE7C6" w14:textId="1636B43E" w:rsidR="00687A12" w:rsidRPr="00687A12" w:rsidRDefault="00687A12" w:rsidP="007914AB">
      <w:pPr>
        <w:ind w:left="720"/>
      </w:pPr>
      <w:r w:rsidRPr="00687A12">
        <w:t xml:space="preserve">Remember, we NEVER let a fee stand in the way of a great </w:t>
      </w:r>
      <w:r>
        <w:t>ceremony</w:t>
      </w:r>
      <w:r w:rsidRPr="00687A12">
        <w:t>. Let's talk soon.</w:t>
      </w:r>
    </w:p>
    <w:p w14:paraId="55DF8DF3" w14:textId="77777777" w:rsidR="001F26BA" w:rsidRDefault="001F26BA"/>
    <w:sectPr w:rsidR="001F2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770C"/>
    <w:multiLevelType w:val="multilevel"/>
    <w:tmpl w:val="D55A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03C89"/>
    <w:multiLevelType w:val="multilevel"/>
    <w:tmpl w:val="2122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14DAD"/>
    <w:multiLevelType w:val="multilevel"/>
    <w:tmpl w:val="5156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E324B"/>
    <w:multiLevelType w:val="multilevel"/>
    <w:tmpl w:val="5464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122C6E"/>
    <w:multiLevelType w:val="multilevel"/>
    <w:tmpl w:val="45E8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2579112">
    <w:abstractNumId w:val="4"/>
  </w:num>
  <w:num w:numId="2" w16cid:durableId="1264608457">
    <w:abstractNumId w:val="2"/>
  </w:num>
  <w:num w:numId="3" w16cid:durableId="1762405906">
    <w:abstractNumId w:val="1"/>
  </w:num>
  <w:num w:numId="4" w16cid:durableId="2035306196">
    <w:abstractNumId w:val="0"/>
  </w:num>
  <w:num w:numId="5" w16cid:durableId="1765685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12"/>
    <w:rsid w:val="001F26BA"/>
    <w:rsid w:val="00687A12"/>
    <w:rsid w:val="007914AB"/>
    <w:rsid w:val="00A95B5B"/>
    <w:rsid w:val="00AE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2808D"/>
  <w15:chartTrackingRefBased/>
  <w15:docId w15:val="{77300003-F9A9-4ECD-B392-1F631B4E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3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8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17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3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9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2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1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Barger</dc:creator>
  <cp:keywords/>
  <dc:description/>
  <cp:lastModifiedBy>David Barger</cp:lastModifiedBy>
  <cp:revision>2</cp:revision>
  <dcterms:created xsi:type="dcterms:W3CDTF">2023-03-18T15:24:00Z</dcterms:created>
  <dcterms:modified xsi:type="dcterms:W3CDTF">2023-03-18T15:24:00Z</dcterms:modified>
</cp:coreProperties>
</file>